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Imię i nazwisko / nazwa podmiotu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Adres (ulica, kod pocztowy, miejscowość)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Telefon, e-mail</w:t>
      </w: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6B3A66">
        <w:rPr>
          <w:rFonts w:ascii="Liberation Serif" w:hAnsi="Liberation Serif" w:cs="Liberation Serif"/>
          <w:b/>
          <w:color w:val="000000"/>
          <w:sz w:val="26"/>
          <w:szCs w:val="26"/>
        </w:rPr>
        <w:t>Formularz zgłoszenia uwag</w:t>
      </w: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podstawie art. 19a ust.4 ustawy z dnia 24 kwietnia 2003 r. o działalności pożytku publicznego i o wolontariacie (tj. Dz. U. z 20</w:t>
      </w:r>
      <w:r w:rsidR="008440DE">
        <w:rPr>
          <w:rFonts w:ascii="Liberation Serif" w:hAnsi="Liberation Serif" w:cs="Liberation Serif"/>
          <w:color w:val="000000"/>
          <w:sz w:val="22"/>
          <w:szCs w:val="20"/>
        </w:rPr>
        <w:t>20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r. poz. </w:t>
      </w:r>
      <w:r w:rsidR="008440DE">
        <w:rPr>
          <w:rFonts w:ascii="Liberation Serif" w:hAnsi="Liberation Serif" w:cs="Liberation Serif"/>
          <w:color w:val="000000"/>
          <w:sz w:val="22"/>
          <w:szCs w:val="20"/>
        </w:rPr>
        <w:t>1057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>) zgłaszam do oferty złożonej przez:</w:t>
      </w:r>
    </w:p>
    <w:p w:rsidR="00BC3CC5" w:rsidRPr="006B3A66" w:rsidRDefault="005C3C03" w:rsidP="008440DE">
      <w:pPr>
        <w:pStyle w:val="NormalnyWeb"/>
        <w:shd w:val="clear" w:color="auto" w:fill="FFFFFF"/>
        <w:spacing w:after="0" w:afterAutospacing="0" w:line="360" w:lineRule="auto"/>
        <w:jc w:val="center"/>
        <w:rPr>
          <w:rFonts w:ascii="Liberation Serif" w:hAnsi="Liberation Serif" w:cs="Liberation Serif"/>
          <w:b/>
          <w:bCs/>
          <w:color w:val="000000"/>
          <w:sz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</w:rPr>
        <w:t>Fundacja</w:t>
      </w:r>
      <w:r w:rsidR="008440DE">
        <w:rPr>
          <w:rFonts w:ascii="Liberation Serif" w:hAnsi="Liberation Serif" w:cs="Liberation Serif"/>
          <w:b/>
          <w:bCs/>
          <w:color w:val="000000"/>
          <w:sz w:val="28"/>
        </w:rPr>
        <w:t xml:space="preserve"> </w:t>
      </w:r>
      <w:r w:rsidR="008440DE" w:rsidRPr="008440DE">
        <w:rPr>
          <w:rFonts w:ascii="Liberation Serif" w:hAnsi="Liberation Serif" w:cs="Liberation Serif"/>
          <w:b/>
          <w:bCs/>
          <w:color w:val="000000"/>
          <w:sz w:val="28"/>
        </w:rPr>
        <w:t>Doliny Pałaców i Ogrodów Kotliny Jeleniogórskiej</w:t>
      </w:r>
      <w:r>
        <w:rPr>
          <w:rFonts w:ascii="Liberation Serif" w:hAnsi="Liberation Serif" w:cs="Liberation Serif"/>
          <w:b/>
          <w:bCs/>
          <w:color w:val="000000"/>
          <w:sz w:val="28"/>
        </w:rPr>
        <w:t xml:space="preserve"> </w:t>
      </w:r>
    </w:p>
    <w:p w:rsidR="009F2CA0" w:rsidRPr="006B3A66" w:rsidRDefault="009F2CA0" w:rsidP="00BC3CC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Nazwa organizacji pozarządowej lub podmiotu, który złożył ofertę z pominięciem otwartego konkursu ofert</w:t>
      </w:r>
    </w:p>
    <w:p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realizację zadania: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</w:t>
      </w:r>
    </w:p>
    <w:p w:rsidR="009F2CA0" w:rsidRPr="006B3A66" w:rsidRDefault="008440DE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28"/>
          <w:szCs w:val="20"/>
        </w:rPr>
      </w:pPr>
      <w:r w:rsidRPr="008440DE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 xml:space="preserve">„Jesień ze sztuką w Bukowcu - w gościnie u Hrabiny von </w:t>
      </w:r>
      <w:proofErr w:type="spellStart"/>
      <w:r w:rsidRPr="008440DE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>Reden</w:t>
      </w:r>
      <w:proofErr w:type="spellEnd"/>
      <w:r w:rsidRPr="008440DE">
        <w:rPr>
          <w:rFonts w:ascii="Liberation Serif" w:hAnsi="Liberation Serif" w:cs="Liberation Serif"/>
          <w:b/>
          <w:bCs/>
          <w:color w:val="000000"/>
          <w:sz w:val="28"/>
          <w:szCs w:val="20"/>
        </w:rPr>
        <w:t xml:space="preserve"> - VII edycja"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………………………………………………………………………………….……………………………………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20"/>
        </w:rPr>
        <w:t>Nazwa zadania</w:t>
      </w:r>
    </w:p>
    <w:p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Cs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bCs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22"/>
          <w:szCs w:val="20"/>
        </w:rPr>
        <w:t>następujące uwagi: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………..……………………………………………………………………………………………………………...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………….……………………………………………………………………………………………………………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  <w:r w:rsidRPr="006B3A66">
        <w:rPr>
          <w:rFonts w:ascii="Liberation Serif" w:hAnsi="Liberation Serif" w:cs="Liberation Serif"/>
          <w:color w:val="000000"/>
          <w:sz w:val="18"/>
          <w:szCs w:val="18"/>
        </w:rPr>
        <w:t>……………………………………………...                                                                       …..……………………………..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Cs/>
          <w:color w:val="000000"/>
          <w:sz w:val="18"/>
          <w:szCs w:val="18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9F2CA0" w:rsidRPr="006B3A66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F"/>
    <w:rsid w:val="00036851"/>
    <w:rsid w:val="00063163"/>
    <w:rsid w:val="000E511D"/>
    <w:rsid w:val="000F7CEE"/>
    <w:rsid w:val="001163EE"/>
    <w:rsid w:val="0018395A"/>
    <w:rsid w:val="001E6876"/>
    <w:rsid w:val="001F776B"/>
    <w:rsid w:val="002347A4"/>
    <w:rsid w:val="00257036"/>
    <w:rsid w:val="00260B24"/>
    <w:rsid w:val="002E0A81"/>
    <w:rsid w:val="00316906"/>
    <w:rsid w:val="003A507E"/>
    <w:rsid w:val="003B175F"/>
    <w:rsid w:val="003C30CF"/>
    <w:rsid w:val="003C660A"/>
    <w:rsid w:val="003D445E"/>
    <w:rsid w:val="004077B9"/>
    <w:rsid w:val="00430B4F"/>
    <w:rsid w:val="00450F97"/>
    <w:rsid w:val="004B7C1F"/>
    <w:rsid w:val="004E397F"/>
    <w:rsid w:val="005043BB"/>
    <w:rsid w:val="005A1D7B"/>
    <w:rsid w:val="005C3C03"/>
    <w:rsid w:val="005F6195"/>
    <w:rsid w:val="00642910"/>
    <w:rsid w:val="00646A69"/>
    <w:rsid w:val="006B3A66"/>
    <w:rsid w:val="006D155F"/>
    <w:rsid w:val="00732171"/>
    <w:rsid w:val="00776C36"/>
    <w:rsid w:val="007844A0"/>
    <w:rsid w:val="007A0469"/>
    <w:rsid w:val="007A050C"/>
    <w:rsid w:val="007B2629"/>
    <w:rsid w:val="007C00AE"/>
    <w:rsid w:val="007E42FC"/>
    <w:rsid w:val="007F55AB"/>
    <w:rsid w:val="008440DE"/>
    <w:rsid w:val="00854036"/>
    <w:rsid w:val="008C58B3"/>
    <w:rsid w:val="008D38E7"/>
    <w:rsid w:val="008E2013"/>
    <w:rsid w:val="00904721"/>
    <w:rsid w:val="00973C12"/>
    <w:rsid w:val="009A457B"/>
    <w:rsid w:val="009F2CA0"/>
    <w:rsid w:val="00A42E0C"/>
    <w:rsid w:val="00A54F37"/>
    <w:rsid w:val="00A77406"/>
    <w:rsid w:val="00B60F11"/>
    <w:rsid w:val="00B8544A"/>
    <w:rsid w:val="00BB03AC"/>
    <w:rsid w:val="00BC3CC5"/>
    <w:rsid w:val="00C05CC0"/>
    <w:rsid w:val="00C67BE7"/>
    <w:rsid w:val="00C73C69"/>
    <w:rsid w:val="00CB3C9E"/>
    <w:rsid w:val="00CC4B39"/>
    <w:rsid w:val="00CF1B92"/>
    <w:rsid w:val="00D1764B"/>
    <w:rsid w:val="00D97966"/>
    <w:rsid w:val="00DC1A93"/>
    <w:rsid w:val="00DE0A86"/>
    <w:rsid w:val="00E6784A"/>
    <w:rsid w:val="00E679FD"/>
    <w:rsid w:val="00E77C6C"/>
    <w:rsid w:val="00ED1B1B"/>
    <w:rsid w:val="00EE1959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695EA"/>
  <w15:docId w15:val="{D769D0F2-D873-44A3-A71A-A2E3618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406"/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7E42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63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1168</Characters>
  <Application>Microsoft Office Word</Application>
  <DocSecurity>0</DocSecurity>
  <Lines>29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Małgorzata Jędrzejczuk-Masalska</dc:creator>
  <cp:keywords/>
  <dc:description/>
  <cp:lastModifiedBy>Damian Kubiak</cp:lastModifiedBy>
  <cp:revision>2</cp:revision>
  <cp:lastPrinted>2017-04-05T06:29:00Z</cp:lastPrinted>
  <dcterms:created xsi:type="dcterms:W3CDTF">2020-08-07T12:42:00Z</dcterms:created>
  <dcterms:modified xsi:type="dcterms:W3CDTF">2020-08-07T12:42:00Z</dcterms:modified>
</cp:coreProperties>
</file>